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43D8" w14:textId="6AEDCB17" w:rsidR="0065600E" w:rsidRDefault="00B053AA" w:rsidP="006277FF">
      <w:pPr>
        <w:rPr>
          <w:color w:val="000000" w:themeColor="text1"/>
          <w:sz w:val="28"/>
          <w:szCs w:val="28"/>
        </w:rPr>
      </w:pPr>
      <w:r w:rsidRPr="006B44F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11270527" wp14:editId="2F6666EC">
            <wp:simplePos x="0" y="0"/>
            <wp:positionH relativeFrom="margin">
              <wp:align>center</wp:align>
            </wp:positionH>
            <wp:positionV relativeFrom="paragraph">
              <wp:posOffset>1997710</wp:posOffset>
            </wp:positionV>
            <wp:extent cx="1981200" cy="863600"/>
            <wp:effectExtent l="0" t="0" r="0" b="0"/>
            <wp:wrapNone/>
            <wp:docPr id="2" name="image1.png" descr="dark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ark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A6EC3AA" wp14:editId="178D2476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784602642" name="Image 3" descr="Une image contenant personn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02642" name="Image 3" descr="Une image contenant personne, intérieu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898FF6A" wp14:editId="6B5FA6C9">
            <wp:simplePos x="0" y="0"/>
            <wp:positionH relativeFrom="margin">
              <wp:posOffset>2428875</wp:posOffset>
            </wp:positionH>
            <wp:positionV relativeFrom="paragraph">
              <wp:posOffset>0</wp:posOffset>
            </wp:positionV>
            <wp:extent cx="2219325" cy="1830705"/>
            <wp:effectExtent l="0" t="0" r="9525" b="0"/>
            <wp:wrapTight wrapText="bothSides">
              <wp:wrapPolygon edited="0">
                <wp:start x="0" y="0"/>
                <wp:lineTo x="0" y="21353"/>
                <wp:lineTo x="21507" y="21353"/>
                <wp:lineTo x="21507" y="0"/>
                <wp:lineTo x="0" y="0"/>
              </wp:wrapPolygon>
            </wp:wrapTight>
            <wp:docPr id="15" name="Image 15" descr="Une image contenant personne, intérieur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ersonne, intérieur, plan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C615CCF" wp14:editId="3B8F234C">
            <wp:simplePos x="0" y="0"/>
            <wp:positionH relativeFrom="column">
              <wp:posOffset>4943475</wp:posOffset>
            </wp:positionH>
            <wp:positionV relativeFrom="paragraph">
              <wp:posOffset>66675</wp:posOffset>
            </wp:positionV>
            <wp:extent cx="17811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2089921916" name="Image 1" descr="Une image contenant personne, estomac, épaule, matern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21916" name="Image 1" descr="Une image contenant personne, estomac, épaule, maternité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4DECA" w14:textId="1461119F" w:rsidR="00546A8E" w:rsidRPr="006B44FF" w:rsidRDefault="00546A8E" w:rsidP="006277FF">
      <w:pPr>
        <w:rPr>
          <w:color w:val="000000" w:themeColor="text1"/>
          <w:sz w:val="22"/>
          <w:szCs w:val="22"/>
        </w:rPr>
      </w:pPr>
    </w:p>
    <w:p w14:paraId="19C612A1" w14:textId="7E0FAC75" w:rsidR="00546A8E" w:rsidRPr="006B44FF" w:rsidRDefault="00546A8E" w:rsidP="006277FF">
      <w:pPr>
        <w:rPr>
          <w:color w:val="000000" w:themeColor="text1"/>
          <w:sz w:val="22"/>
          <w:szCs w:val="22"/>
        </w:rPr>
      </w:pPr>
    </w:p>
    <w:p w14:paraId="54456ED1" w14:textId="679CC622" w:rsidR="00546A8E" w:rsidRDefault="00546A8E" w:rsidP="006277FF">
      <w:pPr>
        <w:rPr>
          <w:color w:val="000000" w:themeColor="text1"/>
          <w:sz w:val="28"/>
          <w:szCs w:val="28"/>
        </w:rPr>
      </w:pPr>
    </w:p>
    <w:p w14:paraId="09E93001" w14:textId="6D3FDB39" w:rsidR="00546A8E" w:rsidRDefault="00546A8E" w:rsidP="006277FF">
      <w:pPr>
        <w:rPr>
          <w:color w:val="000000" w:themeColor="text1"/>
          <w:sz w:val="28"/>
          <w:szCs w:val="28"/>
        </w:rPr>
      </w:pPr>
    </w:p>
    <w:p w14:paraId="49519E40" w14:textId="6E23F814" w:rsidR="00BF17A2" w:rsidRPr="00B31C08" w:rsidRDefault="00BF17A2" w:rsidP="00B31C08">
      <w:pPr>
        <w:jc w:val="center"/>
        <w:rPr>
          <w:b/>
          <w:sz w:val="10"/>
          <w:szCs w:val="10"/>
        </w:rPr>
      </w:pPr>
    </w:p>
    <w:p w14:paraId="389F7C94" w14:textId="77777777" w:rsidR="00B15033" w:rsidRDefault="006277FF" w:rsidP="00BF17A2">
      <w:pPr>
        <w:jc w:val="center"/>
        <w:rPr>
          <w:b/>
          <w:spacing w:val="40"/>
          <w:sz w:val="32"/>
          <w:szCs w:val="32"/>
        </w:rPr>
      </w:pPr>
      <w:r w:rsidRPr="00BF17A2">
        <w:rPr>
          <w:b/>
          <w:sz w:val="32"/>
          <w:szCs w:val="32"/>
        </w:rPr>
        <w:t>Offre d’emploi</w:t>
      </w:r>
    </w:p>
    <w:p w14:paraId="7F6FA656" w14:textId="42762A61" w:rsidR="006277FF" w:rsidRPr="005558E6" w:rsidRDefault="00B31C08" w:rsidP="00BF17A2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pacing w:val="40"/>
          <w:sz w:val="36"/>
          <w:szCs w:val="36"/>
        </w:rPr>
        <w:t xml:space="preserve"> Massothérapeute</w:t>
      </w:r>
      <w:r w:rsidR="004B1100">
        <w:rPr>
          <w:b/>
          <w:color w:val="000000" w:themeColor="text1"/>
          <w:spacing w:val="40"/>
          <w:sz w:val="36"/>
          <w:szCs w:val="36"/>
        </w:rPr>
        <w:t>-Esthéticienne-Réceptionniste</w:t>
      </w:r>
    </w:p>
    <w:p w14:paraId="2E78E0CA" w14:textId="00AEF254" w:rsidR="00BA669F" w:rsidRPr="00E35AEB" w:rsidRDefault="00BA669F" w:rsidP="006277FF">
      <w:pPr>
        <w:jc w:val="center"/>
        <w:rPr>
          <w:b/>
          <w:sz w:val="20"/>
          <w:szCs w:val="20"/>
        </w:rPr>
      </w:pPr>
    </w:p>
    <w:p w14:paraId="1F3884A5" w14:textId="5FE5C76A" w:rsidR="006277FF" w:rsidRPr="00E35AEB" w:rsidRDefault="006277FF" w:rsidP="006277FF">
      <w:pPr>
        <w:rPr>
          <w:bCs/>
          <w:color w:val="000000" w:themeColor="text1"/>
        </w:rPr>
      </w:pPr>
      <w:r w:rsidRPr="006277FF">
        <w:rPr>
          <w:bCs/>
        </w:rPr>
        <w:t xml:space="preserve">Vous rêvez d’un travail passionnant et varié dans un environnement </w:t>
      </w:r>
      <w:r w:rsidR="007A5929">
        <w:rPr>
          <w:bCs/>
        </w:rPr>
        <w:t>convivial</w:t>
      </w:r>
      <w:r w:rsidRPr="006277FF">
        <w:rPr>
          <w:bCs/>
        </w:rPr>
        <w:t xml:space="preserve"> vous offr</w:t>
      </w:r>
      <w:r w:rsidR="007A5929">
        <w:rPr>
          <w:bCs/>
        </w:rPr>
        <w:t>ant</w:t>
      </w:r>
      <w:r w:rsidRPr="006277FF">
        <w:rPr>
          <w:bCs/>
        </w:rPr>
        <w:t xml:space="preserve"> l’opportuni</w:t>
      </w:r>
      <w:r w:rsidRPr="00DC7649">
        <w:rPr>
          <w:bCs/>
          <w:color w:val="000000" w:themeColor="text1"/>
        </w:rPr>
        <w:t>té d</w:t>
      </w:r>
      <w:r w:rsidR="007A5929">
        <w:rPr>
          <w:bCs/>
          <w:color w:val="000000" w:themeColor="text1"/>
        </w:rPr>
        <w:t>e prodiguer</w:t>
      </w:r>
      <w:r w:rsidR="008100A6" w:rsidRPr="00DC7649">
        <w:rPr>
          <w:bCs/>
          <w:color w:val="000000" w:themeColor="text1"/>
        </w:rPr>
        <w:t xml:space="preserve"> des soins </w:t>
      </w:r>
      <w:r w:rsidR="00E35AEB">
        <w:rPr>
          <w:bCs/>
          <w:color w:val="000000" w:themeColor="text1"/>
        </w:rPr>
        <w:t>de massothérapie</w:t>
      </w:r>
      <w:r w:rsidR="007A5929">
        <w:rPr>
          <w:bCs/>
          <w:color w:val="000000" w:themeColor="text1"/>
        </w:rPr>
        <w:t xml:space="preserve"> de grande qualité</w:t>
      </w:r>
      <w:r w:rsidR="00E35AEB">
        <w:rPr>
          <w:bCs/>
          <w:color w:val="000000" w:themeColor="text1"/>
        </w:rPr>
        <w:t xml:space="preserve"> à une clientèle de passage et établie</w:t>
      </w:r>
      <w:r w:rsidR="007A5929">
        <w:rPr>
          <w:bCs/>
          <w:color w:val="000000" w:themeColor="text1"/>
        </w:rPr>
        <w:t>.</w:t>
      </w:r>
      <w:r w:rsidR="00E35AEB">
        <w:rPr>
          <w:bCs/>
          <w:color w:val="000000" w:themeColor="text1"/>
        </w:rPr>
        <w:t xml:space="preserve"> </w:t>
      </w:r>
    </w:p>
    <w:p w14:paraId="5645652A" w14:textId="77777777" w:rsidR="006277FF" w:rsidRPr="00B053AA" w:rsidRDefault="006277FF" w:rsidP="006277FF">
      <w:pPr>
        <w:rPr>
          <w:b/>
          <w:color w:val="000000" w:themeColor="text1"/>
          <w:sz w:val="16"/>
          <w:szCs w:val="16"/>
        </w:rPr>
      </w:pPr>
      <w:r w:rsidRPr="002147B2">
        <w:rPr>
          <w:b/>
          <w:sz w:val="20"/>
          <w:szCs w:val="20"/>
        </w:rPr>
        <w:t xml:space="preserve"> </w:t>
      </w:r>
    </w:p>
    <w:p w14:paraId="79A5EB20" w14:textId="348FAE27" w:rsidR="00E35AEB" w:rsidRPr="00E35AEB" w:rsidRDefault="006277FF" w:rsidP="006277FF">
      <w:pPr>
        <w:rPr>
          <w:bCs/>
          <w:color w:val="000000" w:themeColor="text1"/>
        </w:rPr>
      </w:pPr>
      <w:r w:rsidRPr="006277FF">
        <w:rPr>
          <w:i/>
          <w:iCs/>
          <w:color w:val="000000" w:themeColor="text1"/>
        </w:rPr>
        <w:t>Dôme de Morphée,</w:t>
      </w:r>
      <w:r w:rsidRPr="006277FF">
        <w:rPr>
          <w:color w:val="000000" w:themeColor="text1"/>
        </w:rPr>
        <w:t xml:space="preserve"> un centre de beauté haut de gamme, situé au pied du mont Orford à l’intérieur de </w:t>
      </w:r>
      <w:r w:rsidR="00977403">
        <w:rPr>
          <w:color w:val="000000" w:themeColor="text1"/>
        </w:rPr>
        <w:br/>
      </w:r>
      <w:r w:rsidRPr="006277FF">
        <w:rPr>
          <w:color w:val="000000" w:themeColor="text1"/>
        </w:rPr>
        <w:t xml:space="preserve">l’Espace 4 Saisons souhaite embaucher une personne à titre </w:t>
      </w:r>
      <w:r w:rsidR="00B31C08">
        <w:rPr>
          <w:b/>
          <w:bCs/>
          <w:color w:val="000000" w:themeColor="text1"/>
        </w:rPr>
        <w:t>massothérapeute</w:t>
      </w:r>
      <w:r w:rsidR="004B1100">
        <w:rPr>
          <w:b/>
          <w:bCs/>
          <w:color w:val="000000" w:themeColor="text1"/>
        </w:rPr>
        <w:t>-</w:t>
      </w:r>
      <w:r w:rsidR="007C1AC9">
        <w:rPr>
          <w:b/>
          <w:bCs/>
          <w:color w:val="000000" w:themeColor="text1"/>
        </w:rPr>
        <w:t>esthéticienne-</w:t>
      </w:r>
      <w:r w:rsidR="004B1100">
        <w:rPr>
          <w:b/>
          <w:bCs/>
          <w:color w:val="000000" w:themeColor="text1"/>
        </w:rPr>
        <w:t>réceptionniste</w:t>
      </w:r>
      <w:r w:rsidRPr="00DC7649">
        <w:rPr>
          <w:b/>
          <w:bCs/>
          <w:color w:val="000000" w:themeColor="text1"/>
        </w:rPr>
        <w:t xml:space="preserve"> </w:t>
      </w:r>
      <w:r w:rsidR="00840597">
        <w:rPr>
          <w:color w:val="000000" w:themeColor="text1"/>
        </w:rPr>
        <w:t>avec un intérêt pour formation sur appareil en soin de corps. Nous offrons</w:t>
      </w:r>
      <w:r w:rsidRPr="00DC7649">
        <w:rPr>
          <w:bCs/>
          <w:color w:val="000000" w:themeColor="text1"/>
        </w:rPr>
        <w:t xml:space="preserve"> </w:t>
      </w:r>
      <w:r w:rsidRPr="006277FF">
        <w:rPr>
          <w:bCs/>
          <w:color w:val="000000" w:themeColor="text1"/>
        </w:rPr>
        <w:t>plusieurs avantages :</w:t>
      </w:r>
    </w:p>
    <w:p w14:paraId="1ACFB76C" w14:textId="77777777" w:rsidR="006277FF" w:rsidRPr="006B44FF" w:rsidRDefault="006277FF" w:rsidP="006277FF">
      <w:pPr>
        <w:rPr>
          <w:bCs/>
          <w:color w:val="000000" w:themeColor="text1"/>
          <w:sz w:val="16"/>
          <w:szCs w:val="16"/>
        </w:rPr>
      </w:pPr>
    </w:p>
    <w:p w14:paraId="2F74F481" w14:textId="77093AD3" w:rsidR="006277FF" w:rsidRDefault="004B1100" w:rsidP="00402D35">
      <w:pPr>
        <w:pStyle w:val="Paragraphedeliste"/>
        <w:numPr>
          <w:ilvl w:val="0"/>
          <w:numId w:val="2"/>
        </w:numPr>
        <w:ind w:left="284" w:firstLine="76"/>
        <w:rPr>
          <w:bCs/>
          <w:color w:val="000000" w:themeColor="text1"/>
        </w:rPr>
      </w:pPr>
      <w:r>
        <w:rPr>
          <w:bCs/>
          <w:color w:val="000000" w:themeColor="text1"/>
        </w:rPr>
        <w:t>Un salaire de 2</w:t>
      </w:r>
      <w:r w:rsidR="00A124D2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$/heure avec commission sur vente de produits</w:t>
      </w:r>
      <w:r w:rsidR="00E35AEB">
        <w:rPr>
          <w:bCs/>
          <w:color w:val="000000" w:themeColor="text1"/>
        </w:rPr>
        <w:t>.</w:t>
      </w:r>
    </w:p>
    <w:p w14:paraId="5E1FAA79" w14:textId="1EA0A91C" w:rsidR="00A86E0C" w:rsidRPr="004B1100" w:rsidRDefault="00A86E0C" w:rsidP="00402D35">
      <w:pPr>
        <w:pStyle w:val="Paragraphedeliste"/>
        <w:numPr>
          <w:ilvl w:val="0"/>
          <w:numId w:val="2"/>
        </w:numPr>
        <w:ind w:left="284" w:firstLine="76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Temps plein </w:t>
      </w:r>
      <w:r w:rsidR="00CE4AF4">
        <w:rPr>
          <w:bCs/>
          <w:color w:val="000000" w:themeColor="text1"/>
        </w:rPr>
        <w:t>(40 heure/semaine)</w:t>
      </w:r>
    </w:p>
    <w:p w14:paraId="34D4CA63" w14:textId="3D5AEA8A" w:rsidR="006277FF" w:rsidRDefault="006277FF" w:rsidP="006277FF">
      <w:pPr>
        <w:pStyle w:val="Paragraphedeliste"/>
        <w:numPr>
          <w:ilvl w:val="0"/>
          <w:numId w:val="2"/>
        </w:numPr>
        <w:rPr>
          <w:bCs/>
          <w:color w:val="000000" w:themeColor="text1"/>
        </w:rPr>
      </w:pPr>
      <w:r w:rsidRPr="00DC7649">
        <w:rPr>
          <w:bCs/>
          <w:color w:val="000000" w:themeColor="text1"/>
        </w:rPr>
        <w:t>Un rabais substantiel sur les soins</w:t>
      </w:r>
      <w:r w:rsidR="007A5929">
        <w:rPr>
          <w:bCs/>
          <w:color w:val="000000" w:themeColor="text1"/>
        </w:rPr>
        <w:t>,</w:t>
      </w:r>
      <w:r w:rsidRPr="00DC7649">
        <w:rPr>
          <w:bCs/>
          <w:color w:val="000000" w:themeColor="text1"/>
        </w:rPr>
        <w:t xml:space="preserve"> les différents forfaits beauté</w:t>
      </w:r>
      <w:r w:rsidR="007A5929">
        <w:rPr>
          <w:bCs/>
          <w:color w:val="000000" w:themeColor="text1"/>
        </w:rPr>
        <w:t xml:space="preserve"> ainsi que sur les produits.</w:t>
      </w:r>
    </w:p>
    <w:p w14:paraId="18998DCD" w14:textId="2CFF834B" w:rsidR="00E35AEB" w:rsidRPr="00DC7649" w:rsidRDefault="00E35AEB" w:rsidP="006277FF">
      <w:pPr>
        <w:pStyle w:val="Paragraphedeliste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Plusieurs formations offertes.</w:t>
      </w:r>
    </w:p>
    <w:p w14:paraId="6265036A" w14:textId="1BDA15AA" w:rsidR="006277FF" w:rsidRPr="00B053AA" w:rsidRDefault="006277FF" w:rsidP="00DC7649">
      <w:pPr>
        <w:pStyle w:val="Paragraphedeliste"/>
        <w:rPr>
          <w:bCs/>
          <w:color w:val="FF0000"/>
          <w:sz w:val="16"/>
          <w:szCs w:val="16"/>
        </w:rPr>
      </w:pPr>
    </w:p>
    <w:sdt>
      <w:sdtPr>
        <w:rPr>
          <w:color w:val="FF0000"/>
        </w:rPr>
        <w:tag w:val="goog_rdk_4"/>
        <w:id w:val="949980367"/>
      </w:sdtPr>
      <w:sdtEndPr>
        <w:rPr>
          <w:b/>
          <w:bCs/>
        </w:rPr>
      </w:sdtEndPr>
      <w:sdtContent>
        <w:p w14:paraId="4F37329C" w14:textId="41D1E263" w:rsidR="006277FF" w:rsidRPr="006277FF" w:rsidRDefault="006277FF" w:rsidP="006277FF">
          <w:pPr>
            <w:rPr>
              <w:b/>
              <w:bCs/>
            </w:rPr>
          </w:pPr>
          <w:r w:rsidRPr="006277FF">
            <w:rPr>
              <w:b/>
              <w:bCs/>
              <w:color w:val="000000" w:themeColor="text1"/>
            </w:rPr>
            <w:t xml:space="preserve">Choisir </w:t>
          </w:r>
          <w:r w:rsidRPr="006277FF">
            <w:rPr>
              <w:b/>
              <w:bCs/>
              <w:i/>
              <w:iCs/>
              <w:color w:val="000000" w:themeColor="text1"/>
            </w:rPr>
            <w:t>Dôme de Morphée</w:t>
          </w:r>
          <w:r w:rsidRPr="006277FF">
            <w:rPr>
              <w:b/>
              <w:bCs/>
              <w:color w:val="000000" w:themeColor="text1"/>
            </w:rPr>
            <w:t xml:space="preserve"> c’est avoir le privilège de travailler au sein d’une équipe de professionnelles </w:t>
          </w:r>
          <w:r w:rsidR="00977403">
            <w:rPr>
              <w:b/>
              <w:bCs/>
              <w:color w:val="000000" w:themeColor="text1"/>
            </w:rPr>
            <w:br/>
          </w:r>
          <w:r w:rsidRPr="006277FF">
            <w:rPr>
              <w:b/>
              <w:bCs/>
              <w:color w:val="000000" w:themeColor="text1"/>
            </w:rPr>
            <w:t>qui possèdent une expertise reconnue dans le domaine des soins esthétiques</w:t>
          </w:r>
          <w:r w:rsidR="00E35AEB">
            <w:rPr>
              <w:b/>
              <w:bCs/>
              <w:color w:val="000000" w:themeColor="text1"/>
            </w:rPr>
            <w:t>, en constante évolution, utilisant des technologies de pointes</w:t>
          </w:r>
          <w:r w:rsidRPr="006277FF">
            <w:rPr>
              <w:b/>
              <w:bCs/>
              <w:color w:val="000000" w:themeColor="text1"/>
            </w:rPr>
            <w:t xml:space="preserve">. </w:t>
          </w:r>
        </w:p>
      </w:sdtContent>
    </w:sdt>
    <w:p w14:paraId="05972EC6" w14:textId="77777777" w:rsidR="004B1100" w:rsidRPr="00B053AA" w:rsidRDefault="004B1100" w:rsidP="00CA19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330DA5F" w14:textId="35761C0A" w:rsidR="00173A9B" w:rsidRDefault="00D15FA0" w:rsidP="00402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Vous êtes disponible de jour, soir et </w:t>
      </w:r>
      <w:r w:rsidR="00CE4AF4" w:rsidRPr="00C441E1">
        <w:rPr>
          <w:b/>
          <w:bCs/>
          <w:color w:val="000000" w:themeColor="text1"/>
        </w:rPr>
        <w:t>toutes les fins</w:t>
      </w:r>
      <w:r w:rsidRPr="00C441E1">
        <w:rPr>
          <w:b/>
          <w:bCs/>
          <w:color w:val="000000" w:themeColor="text1"/>
        </w:rPr>
        <w:t xml:space="preserve"> de semaine</w:t>
      </w:r>
    </w:p>
    <w:p w14:paraId="62D56776" w14:textId="5D883CC0" w:rsidR="007C1AC9" w:rsidRPr="00C441E1" w:rsidRDefault="007C1AC9" w:rsidP="00402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Vous détenez </w:t>
      </w:r>
      <w:r w:rsidRPr="00942A2D">
        <w:rPr>
          <w:b/>
          <w:bCs/>
          <w:color w:val="000000" w:themeColor="text1"/>
        </w:rPr>
        <w:t>un diplôme</w:t>
      </w:r>
      <w:r>
        <w:rPr>
          <w:color w:val="000000" w:themeColor="text1"/>
        </w:rPr>
        <w:t xml:space="preserve"> en Esthétique avec</w:t>
      </w:r>
      <w:r w:rsidR="00EE33A3">
        <w:rPr>
          <w:color w:val="000000" w:themeColor="text1"/>
        </w:rPr>
        <w:t xml:space="preserve"> minimum </w:t>
      </w:r>
      <w:r w:rsidR="00EE33A3" w:rsidRPr="00942A2D">
        <w:rPr>
          <w:b/>
          <w:bCs/>
          <w:color w:val="000000" w:themeColor="text1"/>
        </w:rPr>
        <w:t>3 ans d’</w:t>
      </w:r>
      <w:r w:rsidRPr="00942A2D">
        <w:rPr>
          <w:b/>
          <w:bCs/>
          <w:color w:val="000000" w:themeColor="text1"/>
        </w:rPr>
        <w:t>expérience</w:t>
      </w:r>
    </w:p>
    <w:p w14:paraId="49528AAE" w14:textId="7E5B64A4" w:rsidR="006277FF" w:rsidRDefault="006277FF" w:rsidP="00402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  <w:r w:rsidRPr="006277FF">
        <w:rPr>
          <w:color w:val="000000"/>
        </w:rPr>
        <w:t xml:space="preserve">Vous détenez </w:t>
      </w:r>
      <w:r w:rsidRPr="006277FF">
        <w:rPr>
          <w:b/>
          <w:bCs/>
          <w:color w:val="000000"/>
        </w:rPr>
        <w:t>un diplôme</w:t>
      </w:r>
      <w:r w:rsidRPr="006277FF">
        <w:rPr>
          <w:color w:val="000000"/>
        </w:rPr>
        <w:t xml:space="preserve"> </w:t>
      </w:r>
      <w:r w:rsidR="00E35AEB">
        <w:rPr>
          <w:color w:val="000000"/>
        </w:rPr>
        <w:t>de</w:t>
      </w:r>
      <w:r w:rsidR="00B31C08">
        <w:rPr>
          <w:color w:val="000000"/>
        </w:rPr>
        <w:t xml:space="preserve"> massothérapeute avec </w:t>
      </w:r>
      <w:r w:rsidRPr="006277FF">
        <w:rPr>
          <w:color w:val="000000"/>
        </w:rPr>
        <w:t xml:space="preserve">de </w:t>
      </w:r>
      <w:r w:rsidRPr="00DC7649">
        <w:rPr>
          <w:b/>
          <w:bCs/>
          <w:color w:val="000000" w:themeColor="text1"/>
        </w:rPr>
        <w:t>l’expérience</w:t>
      </w:r>
      <w:r w:rsidR="004B1100">
        <w:rPr>
          <w:b/>
          <w:bCs/>
          <w:color w:val="000000" w:themeColor="text1"/>
        </w:rPr>
        <w:t xml:space="preserve"> </w:t>
      </w:r>
      <w:r w:rsidR="004B1100">
        <w:rPr>
          <w:color w:val="000000" w:themeColor="text1"/>
        </w:rPr>
        <w:t>(membre d’une association professionnelle afin d’émettre des reçu</w:t>
      </w:r>
      <w:r w:rsidR="00CA19F3">
        <w:rPr>
          <w:color w:val="000000" w:themeColor="text1"/>
        </w:rPr>
        <w:t>s)</w:t>
      </w:r>
    </w:p>
    <w:p w14:paraId="41E47E4C" w14:textId="3670E626" w:rsidR="00402D35" w:rsidRPr="00402D35" w:rsidRDefault="00CA19F3" w:rsidP="00402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  <w:r>
        <w:rPr>
          <w:color w:val="000000" w:themeColor="text1"/>
        </w:rPr>
        <w:t xml:space="preserve">Vous êtes en mesure d’effectuer des </w:t>
      </w:r>
      <w:r w:rsidRPr="00CA19F3">
        <w:rPr>
          <w:b/>
          <w:bCs/>
          <w:color w:val="000000" w:themeColor="text1"/>
        </w:rPr>
        <w:t>tâches réception</w:t>
      </w:r>
      <w:r>
        <w:rPr>
          <w:color w:val="000000" w:themeColor="text1"/>
        </w:rPr>
        <w:t xml:space="preserve"> (ouverture/fermeture de caisse et du commerce, </w:t>
      </w:r>
      <w:proofErr w:type="gramStart"/>
      <w:r>
        <w:rPr>
          <w:color w:val="000000" w:themeColor="text1"/>
        </w:rPr>
        <w:t>prendre</w:t>
      </w:r>
      <w:proofErr w:type="gramEnd"/>
      <w:r>
        <w:rPr>
          <w:color w:val="000000" w:themeColor="text1"/>
        </w:rPr>
        <w:t xml:space="preserve"> des paiements, fixer des rendez-vous, sortir et ranger des dossiers)</w:t>
      </w:r>
    </w:p>
    <w:p w14:paraId="35F78412" w14:textId="4FB6C9EB" w:rsidR="006277FF" w:rsidRDefault="006277FF" w:rsidP="00402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6277FF">
        <w:rPr>
          <w:color w:val="000000"/>
        </w:rPr>
        <w:t xml:space="preserve">Vous </w:t>
      </w:r>
      <w:r w:rsidR="00031D3D">
        <w:rPr>
          <w:color w:val="000000"/>
        </w:rPr>
        <w:t xml:space="preserve">êtes soucieuse d’offrir </w:t>
      </w:r>
      <w:r w:rsidR="00031D3D">
        <w:rPr>
          <w:b/>
          <w:bCs/>
          <w:color w:val="000000"/>
        </w:rPr>
        <w:t>un bon service à la clientèle</w:t>
      </w:r>
      <w:r w:rsidRPr="006277FF">
        <w:rPr>
          <w:color w:val="000000"/>
        </w:rPr>
        <w:t xml:space="preserve"> </w:t>
      </w:r>
      <w:r w:rsidR="00031D3D">
        <w:rPr>
          <w:color w:val="000000"/>
        </w:rPr>
        <w:t xml:space="preserve">et </w:t>
      </w:r>
      <w:r w:rsidRPr="006277FF">
        <w:rPr>
          <w:color w:val="000000"/>
        </w:rPr>
        <w:t>êtes une pers</w:t>
      </w:r>
      <w:r w:rsidR="00031D3D">
        <w:rPr>
          <w:color w:val="000000"/>
        </w:rPr>
        <w:t>onne</w:t>
      </w:r>
      <w:r w:rsidRPr="006277FF">
        <w:rPr>
          <w:color w:val="000000"/>
        </w:rPr>
        <w:t xml:space="preserve"> </w:t>
      </w:r>
      <w:r w:rsidRPr="006277FF">
        <w:rPr>
          <w:b/>
          <w:bCs/>
          <w:color w:val="000000"/>
        </w:rPr>
        <w:t xml:space="preserve">motivée </w:t>
      </w:r>
      <w:r w:rsidRPr="006277FF">
        <w:rPr>
          <w:color w:val="000000"/>
        </w:rPr>
        <w:t xml:space="preserve">et </w:t>
      </w:r>
      <w:r w:rsidRPr="006277FF">
        <w:rPr>
          <w:b/>
          <w:bCs/>
          <w:color w:val="000000"/>
        </w:rPr>
        <w:t>engagée</w:t>
      </w:r>
      <w:r w:rsidRPr="006277FF">
        <w:rPr>
          <w:color w:val="000000"/>
        </w:rPr>
        <w:t xml:space="preserve"> dans votre milieu de travail.</w:t>
      </w:r>
    </w:p>
    <w:p w14:paraId="326D2A71" w14:textId="3EAD5677" w:rsidR="00577818" w:rsidRPr="00EE21F6" w:rsidRDefault="005558E6" w:rsidP="00EE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>Vous</w:t>
      </w:r>
      <w:r w:rsidR="00577818">
        <w:rPr>
          <w:color w:val="000000"/>
        </w:rPr>
        <w:t xml:space="preserve"> avez des connaissances</w:t>
      </w:r>
      <w:r w:rsidR="007A5929">
        <w:rPr>
          <w:color w:val="000000"/>
        </w:rPr>
        <w:t xml:space="preserve"> et/ou de l’intérêt</w:t>
      </w:r>
      <w:r w:rsidR="00577818">
        <w:rPr>
          <w:color w:val="000000"/>
        </w:rPr>
        <w:t xml:space="preserve"> en </w:t>
      </w:r>
      <w:r w:rsidR="00577818" w:rsidRPr="002147B2">
        <w:rPr>
          <w:b/>
          <w:bCs/>
          <w:color w:val="000000"/>
        </w:rPr>
        <w:t>Remodelage</w:t>
      </w:r>
      <w:r w:rsidR="007A5929">
        <w:rPr>
          <w:b/>
          <w:bCs/>
          <w:color w:val="000000"/>
        </w:rPr>
        <w:t>, Exfoliation et Enveloppement Corporel.</w:t>
      </w:r>
      <w:r w:rsidR="00577818" w:rsidRPr="00EE21F6">
        <w:rPr>
          <w:color w:val="000000"/>
        </w:rPr>
        <w:br/>
      </w:r>
    </w:p>
    <w:p w14:paraId="0B77779F" w14:textId="098854C9" w:rsidR="00D442C0" w:rsidRDefault="002D766C">
      <w:r w:rsidRPr="00D442C0">
        <w:rPr>
          <w:b/>
          <w:bCs/>
        </w:rPr>
        <w:t>Notre entreprise encourage les candidatures de personnes sous représenté</w:t>
      </w:r>
      <w:r w:rsidR="00D442C0" w:rsidRPr="00D442C0">
        <w:rPr>
          <w:b/>
          <w:bCs/>
        </w:rPr>
        <w:t>s.</w:t>
      </w:r>
    </w:p>
    <w:p w14:paraId="53616BE9" w14:textId="4C2D83B4" w:rsidR="00E35AEB" w:rsidRPr="006277FF" w:rsidRDefault="006277FF">
      <w:r w:rsidRPr="006277FF">
        <w:t xml:space="preserve">Nous souhaitons absolument vous rencontrer!  </w:t>
      </w:r>
      <w:r w:rsidR="006B44FF">
        <w:br/>
      </w:r>
      <w:r w:rsidRPr="006277FF">
        <w:t>Pour amorcer la discussion, nous vous invitons à communiquer avec nous en faisant parvenir votre CV à l’adresse suivante</w:t>
      </w:r>
      <w:r w:rsidR="00CE314B">
        <w:t xml:space="preserve"> : </w:t>
      </w:r>
      <w:r w:rsidR="007A5929" w:rsidRPr="007A5929">
        <w:rPr>
          <w:u w:val="single"/>
        </w:rPr>
        <w:t>cvachon@domedemorphee.com</w:t>
      </w:r>
    </w:p>
    <w:sectPr w:rsidR="00E35AEB" w:rsidRPr="006277FF" w:rsidSect="002A71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D20A5"/>
    <w:multiLevelType w:val="multilevel"/>
    <w:tmpl w:val="240E96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C1421C"/>
    <w:multiLevelType w:val="hybridMultilevel"/>
    <w:tmpl w:val="CACC86EE"/>
    <w:lvl w:ilvl="0" w:tplc="174404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92281">
    <w:abstractNumId w:val="0"/>
  </w:num>
  <w:num w:numId="2" w16cid:durableId="129159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F"/>
    <w:rsid w:val="00031D3D"/>
    <w:rsid w:val="00034B8E"/>
    <w:rsid w:val="000757BF"/>
    <w:rsid w:val="00173A9B"/>
    <w:rsid w:val="001C5E15"/>
    <w:rsid w:val="001E1D00"/>
    <w:rsid w:val="002147B2"/>
    <w:rsid w:val="00230277"/>
    <w:rsid w:val="002A71CD"/>
    <w:rsid w:val="002C06AA"/>
    <w:rsid w:val="002D766C"/>
    <w:rsid w:val="002F49FE"/>
    <w:rsid w:val="003051AF"/>
    <w:rsid w:val="00330899"/>
    <w:rsid w:val="0035680B"/>
    <w:rsid w:val="003733C8"/>
    <w:rsid w:val="003A68AC"/>
    <w:rsid w:val="00402D35"/>
    <w:rsid w:val="00454391"/>
    <w:rsid w:val="00496652"/>
    <w:rsid w:val="004B1100"/>
    <w:rsid w:val="00546A8E"/>
    <w:rsid w:val="00547F55"/>
    <w:rsid w:val="005558E6"/>
    <w:rsid w:val="00577818"/>
    <w:rsid w:val="00595261"/>
    <w:rsid w:val="005A5EF6"/>
    <w:rsid w:val="005B7A53"/>
    <w:rsid w:val="006277FF"/>
    <w:rsid w:val="00631846"/>
    <w:rsid w:val="00633E1B"/>
    <w:rsid w:val="006361B3"/>
    <w:rsid w:val="00642A16"/>
    <w:rsid w:val="0065600E"/>
    <w:rsid w:val="0067238D"/>
    <w:rsid w:val="006B44FF"/>
    <w:rsid w:val="006D5B9C"/>
    <w:rsid w:val="00762950"/>
    <w:rsid w:val="007A5929"/>
    <w:rsid w:val="007C1AC9"/>
    <w:rsid w:val="007E5D37"/>
    <w:rsid w:val="008100A6"/>
    <w:rsid w:val="00840597"/>
    <w:rsid w:val="00872278"/>
    <w:rsid w:val="008C129F"/>
    <w:rsid w:val="008D458B"/>
    <w:rsid w:val="00942A2D"/>
    <w:rsid w:val="00977403"/>
    <w:rsid w:val="009978CF"/>
    <w:rsid w:val="009C626F"/>
    <w:rsid w:val="00A124D2"/>
    <w:rsid w:val="00A16876"/>
    <w:rsid w:val="00A7430E"/>
    <w:rsid w:val="00A86E0C"/>
    <w:rsid w:val="00B053AA"/>
    <w:rsid w:val="00B15033"/>
    <w:rsid w:val="00B31C08"/>
    <w:rsid w:val="00B33A80"/>
    <w:rsid w:val="00B52456"/>
    <w:rsid w:val="00B9549C"/>
    <w:rsid w:val="00BA669F"/>
    <w:rsid w:val="00BF17A2"/>
    <w:rsid w:val="00BF5439"/>
    <w:rsid w:val="00C21170"/>
    <w:rsid w:val="00C441E1"/>
    <w:rsid w:val="00CA04F2"/>
    <w:rsid w:val="00CA19F3"/>
    <w:rsid w:val="00CC3E49"/>
    <w:rsid w:val="00CD5DC1"/>
    <w:rsid w:val="00CE314B"/>
    <w:rsid w:val="00CE4AF4"/>
    <w:rsid w:val="00D15FA0"/>
    <w:rsid w:val="00D442C0"/>
    <w:rsid w:val="00D96D04"/>
    <w:rsid w:val="00DA460D"/>
    <w:rsid w:val="00DC7649"/>
    <w:rsid w:val="00E35AEB"/>
    <w:rsid w:val="00EE21F6"/>
    <w:rsid w:val="00EE33A3"/>
    <w:rsid w:val="00F65349"/>
    <w:rsid w:val="00F663D9"/>
    <w:rsid w:val="00FA7DC2"/>
    <w:rsid w:val="00FB58F3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0DDA"/>
  <w14:defaultImageDpi w14:val="32767"/>
  <w15:chartTrackingRefBased/>
  <w15:docId w15:val="{6536FA08-7F86-684B-99D3-989D006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77FF"/>
    <w:rPr>
      <w:rFonts w:ascii="Calibri" w:eastAsia="Calibri" w:hAnsi="Calibri" w:cs="Calibri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7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31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E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Potvin</dc:creator>
  <cp:keywords/>
  <dc:description/>
  <cp:lastModifiedBy>Stéphanie Bédard</cp:lastModifiedBy>
  <cp:revision>16</cp:revision>
  <cp:lastPrinted>2025-03-04T14:52:00Z</cp:lastPrinted>
  <dcterms:created xsi:type="dcterms:W3CDTF">2025-03-04T14:37:00Z</dcterms:created>
  <dcterms:modified xsi:type="dcterms:W3CDTF">2025-03-05T15:29:00Z</dcterms:modified>
</cp:coreProperties>
</file>